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7839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7839B9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7839B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7839B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489FD0BC" w:rsidR="00734542" w:rsidRPr="00B6508E" w:rsidRDefault="007839B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7839B9">
              <w:rPr>
                <w:rFonts w:ascii="Trebuchet MS" w:eastAsia="Trebuchet MS" w:hAnsi="Trebuchet MS" w:cs="Trebuchet MS"/>
                <w:b/>
                <w:color w:val="31849B" w:themeColor="accent5" w:themeShade="BF"/>
                <w:sz w:val="28"/>
                <w:lang w:val="fr-FR"/>
              </w:rPr>
              <w:t>Lot n° 09 : Collecteur de pluie</w:t>
            </w:r>
          </w:p>
        </w:tc>
      </w:tr>
    </w:tbl>
    <w:p w14:paraId="5EF2C7F8" w14:textId="77777777" w:rsidR="00734542" w:rsidRDefault="007839B9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7839B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4180130B" w:rsidR="00734542" w:rsidRDefault="007839B9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9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7839B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</w:t>
            </w:r>
            <w:proofErr w:type="gramStart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7839B9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783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783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783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7839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257CB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7839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7839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7839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7839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7839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7F0E80AB" w14:textId="6FA90F3E" w:rsidR="006979D7" w:rsidRDefault="007839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5101" w:history="1">
        <w:r w:rsidR="006979D7"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6979D7">
          <w:rPr>
            <w:noProof/>
          </w:rPr>
          <w:tab/>
        </w:r>
        <w:r w:rsidR="006979D7">
          <w:rPr>
            <w:noProof/>
          </w:rPr>
          <w:fldChar w:fldCharType="begin"/>
        </w:r>
        <w:r w:rsidR="006979D7">
          <w:rPr>
            <w:noProof/>
          </w:rPr>
          <w:instrText xml:space="preserve"> PAGEREF _Toc204605101 \h </w:instrText>
        </w:r>
        <w:r w:rsidR="006979D7">
          <w:rPr>
            <w:noProof/>
          </w:rPr>
        </w:r>
        <w:r w:rsidR="006979D7">
          <w:rPr>
            <w:noProof/>
          </w:rPr>
          <w:fldChar w:fldCharType="separate"/>
        </w:r>
        <w:r w:rsidR="006979D7">
          <w:rPr>
            <w:noProof/>
          </w:rPr>
          <w:t>4</w:t>
        </w:r>
        <w:r w:rsidR="006979D7">
          <w:rPr>
            <w:noProof/>
          </w:rPr>
          <w:fldChar w:fldCharType="end"/>
        </w:r>
      </w:hyperlink>
    </w:p>
    <w:p w14:paraId="6A6B1335" w14:textId="1905A0BD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2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8CCD875" w14:textId="5FDCF82F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3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598D22D" w14:textId="76C7B067" w:rsidR="006979D7" w:rsidRDefault="006979D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4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2C3E1BC" w14:textId="6289375C" w:rsidR="006979D7" w:rsidRDefault="006979D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5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FB7DDE3" w14:textId="26603BD3" w:rsidR="006979D7" w:rsidRDefault="006979D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6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BC81938" w14:textId="601A1107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7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67C4552" w14:textId="50A66054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8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87C3BAC" w14:textId="7D2CBBD2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09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10A0A00" w14:textId="63BB2F7E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10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92E9E01" w14:textId="0970ED42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11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C707DCD" w14:textId="3685A0FA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12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29721D3" w14:textId="43E0A429" w:rsidR="006979D7" w:rsidRDefault="006979D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113" w:history="1">
        <w:r w:rsidRPr="00C806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_Toc204605113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6AF97B55" w:rsidR="00734542" w:rsidRDefault="007839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5101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7839B9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7839B9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5102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783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7839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7839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7839B9">
      <w:pPr>
        <w:spacing w:after="20" w:line="240" w:lineRule="exact"/>
      </w:pPr>
      <w:r>
        <w:t xml:space="preserve"> </w:t>
      </w:r>
    </w:p>
    <w:p w14:paraId="4BD94D04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7839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7839B9">
      <w:pPr>
        <w:spacing w:after="20" w:line="240" w:lineRule="exact"/>
      </w:pPr>
      <w:r>
        <w:t xml:space="preserve"> </w:t>
      </w:r>
    </w:p>
    <w:p w14:paraId="65062F01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783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783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5103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783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5104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7839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7839B9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7839B9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783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5105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7839B9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7839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5106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7839B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5107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7839B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7839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7839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7839B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5108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7839B9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7839B9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5109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7839B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7839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7839B9">
      <w:pPr>
        <w:spacing w:after="20" w:line="240" w:lineRule="exact"/>
      </w:pPr>
      <w:r>
        <w:t xml:space="preserve"> </w:t>
      </w:r>
    </w:p>
    <w:p w14:paraId="4801067F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51621D46" w:rsidR="00734542" w:rsidRDefault="007839B9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C2F6156" w14:textId="5804AE45" w:rsidR="007839B9" w:rsidRDefault="007839B9" w:rsidP="007839B9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5110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Pr="007839B9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Avance</w:t>
      </w:r>
      <w:bookmarkEnd w:id="39"/>
    </w:p>
    <w:p w14:paraId="60B5F1B0" w14:textId="77777777" w:rsidR="007839B9" w:rsidRDefault="007839B9" w:rsidP="007839B9">
      <w:pPr>
        <w:spacing w:line="60" w:lineRule="exact"/>
        <w:rPr>
          <w:sz w:val="6"/>
        </w:rPr>
      </w:pPr>
      <w:r>
        <w:t xml:space="preserve"> </w:t>
      </w:r>
    </w:p>
    <w:p w14:paraId="3F05D7C9" w14:textId="77777777" w:rsidR="007839B9" w:rsidRDefault="007839B9" w:rsidP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E34149B" w14:textId="77777777" w:rsidR="007839B9" w:rsidRDefault="007839B9" w:rsidP="007839B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39B9" w14:paraId="489E72FF" w14:textId="77777777" w:rsidTr="001655C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6F4E" w14:textId="77777777" w:rsidR="007839B9" w:rsidRDefault="007839B9" w:rsidP="001655C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612192" wp14:editId="3A51B029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B384" w14:textId="77777777" w:rsidR="007839B9" w:rsidRDefault="007839B9" w:rsidP="001655C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A0ED" w14:textId="77777777" w:rsidR="007839B9" w:rsidRDefault="007839B9" w:rsidP="001655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1AE84BF" w14:textId="77777777" w:rsidR="007839B9" w:rsidRDefault="007839B9" w:rsidP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839B9" w14:paraId="3ED31C26" w14:textId="77777777" w:rsidTr="001655C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3A47" w14:textId="77777777" w:rsidR="007839B9" w:rsidRDefault="007839B9" w:rsidP="001655C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DFF1BA" wp14:editId="2C496ECC">
                  <wp:extent cx="152400" cy="152400"/>
                  <wp:effectExtent l="0" t="0" r="0" b="0"/>
                  <wp:docPr id="271" name="Imag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73B0" w14:textId="77777777" w:rsidR="007839B9" w:rsidRDefault="007839B9" w:rsidP="001655C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F2C4" w14:textId="77777777" w:rsidR="007839B9" w:rsidRDefault="007839B9" w:rsidP="001655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C09EAC2" w14:textId="43EBBA91" w:rsidR="007839B9" w:rsidRDefault="007839B9" w:rsidP="007839B9">
      <w:pPr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Nota 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Si aucune case n'est cochée, ou si les deux cases sont </w:t>
      </w:r>
      <w:r w:rsidRPr="007839B9">
        <w:rPr>
          <w:rFonts w:ascii="Trebuchet MS" w:eastAsia="Trebuchet MS" w:hAnsi="Trebuchet MS" w:cs="Trebuchet MS"/>
          <w:sz w:val="20"/>
          <w:lang w:val="fr-FR"/>
        </w:rPr>
        <w:t xml:space="preserve">cochées, le pouvoir adjudicateur considérera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que l'entreprise renonce au bénéfice de l'avance</w:t>
      </w:r>
    </w:p>
    <w:p w14:paraId="3F257CBE" w14:textId="77777777" w:rsidR="007839B9" w:rsidRPr="007839B9" w:rsidRDefault="007839B9" w:rsidP="007839B9">
      <w:pPr>
        <w:rPr>
          <w:lang w:val="fr-FR"/>
        </w:rPr>
      </w:pPr>
    </w:p>
    <w:p w14:paraId="4554EB5C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54D17917" w14:textId="6EB13DE5" w:rsidR="00734542" w:rsidRDefault="007839B9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Hlk204602140"/>
      <w:bookmarkStart w:id="41" w:name="_Toc204605111"/>
      <w:r>
        <w:rPr>
          <w:rFonts w:ascii="Trebuchet MS" w:eastAsia="Trebuchet MS" w:hAnsi="Trebuchet MS" w:cs="Trebuchet MS"/>
          <w:color w:val="FFFFFF"/>
          <w:sz w:val="28"/>
          <w:lang w:val="fr-FR"/>
        </w:rPr>
        <w:t>8</w:t>
      </w:r>
      <w:r w:rsidR="00161608"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41"/>
    </w:p>
    <w:bookmarkEnd w:id="40"/>
    <w:p w14:paraId="031F3A01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7839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7839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7839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7839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7839B9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7839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7839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7839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7839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7839B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7839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7839B9">
      <w:pPr>
        <w:spacing w:after="120" w:line="240" w:lineRule="exact"/>
      </w:pPr>
      <w:r>
        <w:t xml:space="preserve"> </w:t>
      </w:r>
    </w:p>
    <w:p w14:paraId="00C68BC6" w14:textId="46847206" w:rsidR="00734542" w:rsidRDefault="007839B9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2" w:name="_Toc204605112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161608"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42"/>
    </w:p>
    <w:p w14:paraId="5BECEC44" w14:textId="77777777" w:rsidR="00734542" w:rsidRDefault="007839B9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7839B9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7839B9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7839B9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7839B9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7839B9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7839B9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7839B9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7839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7839B9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7839B9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7839B9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7839B9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7839B9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7839B9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7839B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783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7839B9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7839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7839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7839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7839B9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7839B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783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7839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7839B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3" w:name="_Toc204605113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3"/>
    </w:p>
    <w:p w14:paraId="24CAFA36" w14:textId="77777777" w:rsidR="00734542" w:rsidRDefault="007839B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783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783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783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7839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7839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7839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7839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7839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26BF1A86" w14:textId="77777777" w:rsidR="00734542" w:rsidRDefault="00734542"/>
    <w:p w14:paraId="6585989E" w14:textId="77777777" w:rsidR="00734542" w:rsidRDefault="00734542" w:rsidP="006979D7">
      <w:pPr>
        <w:ind w:left="4040" w:right="4000"/>
      </w:pPr>
    </w:p>
    <w:sectPr w:rsidR="00734542" w:rsidSect="006979D7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176D72" w:rsidRDefault="007839B9">
      <w:r>
        <w:separator/>
      </w:r>
    </w:p>
  </w:endnote>
  <w:endnote w:type="continuationSeparator" w:id="0">
    <w:p w14:paraId="24EECB45" w14:textId="77777777" w:rsidR="00176D72" w:rsidRDefault="0078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783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783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783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7839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7839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7839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7839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7839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176D72" w:rsidRDefault="007839B9">
      <w:r>
        <w:separator/>
      </w:r>
    </w:p>
  </w:footnote>
  <w:footnote w:type="continuationSeparator" w:id="0">
    <w:p w14:paraId="3A6E4F51" w14:textId="77777777" w:rsidR="00176D72" w:rsidRDefault="00783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043192"/>
    <w:rsid w:val="00161608"/>
    <w:rsid w:val="00176D72"/>
    <w:rsid w:val="00257CB0"/>
    <w:rsid w:val="00383491"/>
    <w:rsid w:val="003859ED"/>
    <w:rsid w:val="00491314"/>
    <w:rsid w:val="004F4787"/>
    <w:rsid w:val="00543B18"/>
    <w:rsid w:val="00621153"/>
    <w:rsid w:val="00695535"/>
    <w:rsid w:val="006979D7"/>
    <w:rsid w:val="00734542"/>
    <w:rsid w:val="007839B9"/>
    <w:rsid w:val="008E3B57"/>
    <w:rsid w:val="00980059"/>
    <w:rsid w:val="00B6508E"/>
    <w:rsid w:val="00BC7EC2"/>
    <w:rsid w:val="00D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1847</Words>
  <Characters>9669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Veronique BOGTOB</dc:creator>
  <cp:lastModifiedBy>Veronique BOGTOB</cp:lastModifiedBy>
  <cp:revision>3</cp:revision>
  <dcterms:created xsi:type="dcterms:W3CDTF">2025-07-28T11:37:00Z</dcterms:created>
  <dcterms:modified xsi:type="dcterms:W3CDTF">2025-07-28T12:24:00Z</dcterms:modified>
</cp:coreProperties>
</file>